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6020" w14:textId="77777777" w:rsidR="00F67014" w:rsidRPr="00F67014" w:rsidRDefault="00F67014" w:rsidP="00BE17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A088FD" w14:textId="336B6A21" w:rsidR="00F67014" w:rsidRPr="00BE1780" w:rsidRDefault="00F67014" w:rsidP="00BE178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7"/>
          <w:color w:val="000000"/>
          <w:sz w:val="32"/>
          <w:szCs w:val="32"/>
          <w:bdr w:val="none" w:sz="0" w:space="0" w:color="auto" w:frame="1"/>
        </w:rPr>
      </w:pPr>
      <w:r w:rsidRPr="00BE1780">
        <w:rPr>
          <w:rStyle w:val="a7"/>
          <w:color w:val="000000"/>
          <w:sz w:val="32"/>
          <w:szCs w:val="32"/>
          <w:bdr w:val="none" w:sz="0" w:space="0" w:color="auto" w:frame="1"/>
        </w:rPr>
        <w:t>Как уберечь ребенка от пожара?</w:t>
      </w:r>
    </w:p>
    <w:p w14:paraId="7AB411D2" w14:textId="77777777" w:rsidR="006C6CD7" w:rsidRPr="00F67014" w:rsidRDefault="006C6CD7" w:rsidP="00BE178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14:paraId="691CA32B" w14:textId="29178352" w:rsidR="006C6CD7" w:rsidRPr="00F67014" w:rsidRDefault="006C6CD7" w:rsidP="00BE178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F67014">
        <w:rPr>
          <w:rStyle w:val="a7"/>
          <w:color w:val="000000"/>
          <w:sz w:val="28"/>
          <w:szCs w:val="28"/>
          <w:bdr w:val="none" w:sz="0" w:space="0" w:color="auto" w:frame="1"/>
        </w:rPr>
        <w:t>Дорогие родители!</w:t>
      </w:r>
    </w:p>
    <w:p w14:paraId="17FBB032" w14:textId="5F88EC18" w:rsidR="00F67014" w:rsidRPr="00BE1780" w:rsidRDefault="006C6CD7" w:rsidP="00BE178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67014">
        <w:rPr>
          <w:color w:val="000000"/>
          <w:sz w:val="28"/>
          <w:szCs w:val="28"/>
        </w:rPr>
        <w:t>Каждый год из-за неосторожного обращения</w:t>
      </w:r>
      <w:r w:rsidR="00BE1780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r w:rsidR="00F67014" w:rsidRPr="00F67014">
        <w:rPr>
          <w:color w:val="000000"/>
          <w:sz w:val="28"/>
          <w:szCs w:val="28"/>
        </w:rPr>
        <w:t>детей с огнем в республике происходят сотни пожаров. Соблюдение  мер  предосторожности при  обращении с огнем, знание правил поведения во время пожара, убережет Вас и Ваших детей от беды.</w:t>
      </w:r>
    </w:p>
    <w:p w14:paraId="2DA330C7" w14:textId="6FA4E280" w:rsidR="00F67014" w:rsidRPr="00BE1780" w:rsidRDefault="00F67014" w:rsidP="00BE178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6C6CD7">
        <w:rPr>
          <w:b/>
          <w:color w:val="000000"/>
          <w:sz w:val="28"/>
          <w:szCs w:val="28"/>
        </w:rPr>
        <w:t>18-й Курумканский отряд ГПС РБ</w:t>
      </w:r>
      <w:r w:rsidRPr="00F67014">
        <w:rPr>
          <w:color w:val="000000"/>
          <w:sz w:val="28"/>
          <w:szCs w:val="28"/>
        </w:rPr>
        <w:t xml:space="preserve">  </w:t>
      </w:r>
      <w:r w:rsidR="00BE1780">
        <w:rPr>
          <w:color w:val="000000"/>
          <w:sz w:val="28"/>
          <w:szCs w:val="28"/>
        </w:rPr>
        <w:t>НАПОМИНАЕТ</w:t>
      </w:r>
      <w:r w:rsidRPr="00F67014">
        <w:rPr>
          <w:color w:val="000000"/>
          <w:sz w:val="28"/>
          <w:szCs w:val="28"/>
        </w:rPr>
        <w:t xml:space="preserve"> Вам некоторые правила и рек</w:t>
      </w:r>
      <w:r>
        <w:rPr>
          <w:color w:val="000000"/>
          <w:sz w:val="28"/>
          <w:szCs w:val="28"/>
        </w:rPr>
        <w:t>омендации по их усвоению детьми:</w:t>
      </w:r>
    </w:p>
    <w:p w14:paraId="68930820" w14:textId="77777777" w:rsidR="00F67014" w:rsidRPr="00F67014" w:rsidRDefault="00F67014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F67014">
        <w:rPr>
          <w:color w:val="000000"/>
          <w:sz w:val="28"/>
          <w:szCs w:val="28"/>
        </w:rPr>
        <w:t>амое важное — маленькие  дети всегда должны</w:t>
      </w:r>
      <w:r w:rsidR="006C6CD7">
        <w:rPr>
          <w:color w:val="000000"/>
          <w:sz w:val="28"/>
          <w:szCs w:val="28"/>
        </w:rPr>
        <w:t xml:space="preserve"> быть под присмотром взрослых;</w:t>
      </w:r>
    </w:p>
    <w:p w14:paraId="6BAB988D" w14:textId="77777777" w:rsidR="00F67014" w:rsidRPr="00F67014" w:rsidRDefault="00F67014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F67014">
        <w:rPr>
          <w:color w:val="000000"/>
          <w:sz w:val="28"/>
          <w:szCs w:val="28"/>
        </w:rPr>
        <w:t>ходя из дома, даже ненадолго, либо берите малолетних детей с собой, либо попросите кого-либо присмотреть за ними;</w:t>
      </w:r>
    </w:p>
    <w:p w14:paraId="31084CC3" w14:textId="77777777" w:rsidR="00F67014" w:rsidRDefault="00F67014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67014">
        <w:rPr>
          <w:color w:val="000000"/>
          <w:sz w:val="28"/>
          <w:szCs w:val="28"/>
        </w:rPr>
        <w:t>в</w:t>
      </w:r>
      <w:r w:rsidR="006C6CD7">
        <w:rPr>
          <w:color w:val="000000"/>
          <w:sz w:val="28"/>
          <w:szCs w:val="28"/>
        </w:rPr>
        <w:t>ы</w:t>
      </w:r>
      <w:r w:rsidRPr="00F67014">
        <w:rPr>
          <w:color w:val="000000"/>
          <w:sz w:val="28"/>
          <w:szCs w:val="28"/>
        </w:rPr>
        <w:t xml:space="preserve">ключайте электроприборы </w:t>
      </w:r>
      <w:r w:rsidR="006C6CD7">
        <w:rPr>
          <w:color w:val="000000"/>
          <w:sz w:val="28"/>
          <w:szCs w:val="28"/>
        </w:rPr>
        <w:t>(утюги, калориферы, телевизоры)</w:t>
      </w:r>
      <w:r w:rsidRPr="00F67014">
        <w:rPr>
          <w:color w:val="000000"/>
          <w:sz w:val="28"/>
          <w:szCs w:val="28"/>
        </w:rPr>
        <w:t xml:space="preserve"> уходя из помещения; </w:t>
      </w:r>
    </w:p>
    <w:p w14:paraId="2675B247" w14:textId="77777777" w:rsidR="00F67014" w:rsidRPr="00F67014" w:rsidRDefault="00F67014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6CD7">
        <w:rPr>
          <w:color w:val="000000"/>
          <w:sz w:val="28"/>
          <w:szCs w:val="28"/>
        </w:rPr>
        <w:t>н</w:t>
      </w:r>
      <w:r w:rsidRPr="00F67014">
        <w:rPr>
          <w:color w:val="000000"/>
          <w:sz w:val="28"/>
          <w:szCs w:val="28"/>
        </w:rPr>
        <w:t xml:space="preserve">е </w:t>
      </w:r>
      <w:r w:rsidR="00CA251D">
        <w:rPr>
          <w:color w:val="000000"/>
          <w:sz w:val="28"/>
          <w:szCs w:val="28"/>
        </w:rPr>
        <w:t xml:space="preserve"> сушите бельё над плитой.</w:t>
      </w:r>
    </w:p>
    <w:p w14:paraId="0C4514AE" w14:textId="77777777" w:rsidR="00F67014" w:rsidRPr="00F67014" w:rsidRDefault="00F67014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67014">
        <w:rPr>
          <w:color w:val="000000"/>
          <w:sz w:val="28"/>
          <w:szCs w:val="28"/>
        </w:rPr>
        <w:t>Детям необходимо знать:</w:t>
      </w:r>
    </w:p>
    <w:p w14:paraId="5137043E" w14:textId="77777777" w:rsidR="00F67014" w:rsidRPr="00F67014" w:rsidRDefault="006C6CD7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F67014" w:rsidRPr="00F67014">
        <w:rPr>
          <w:color w:val="000000"/>
          <w:sz w:val="28"/>
          <w:szCs w:val="28"/>
        </w:rPr>
        <w:t>омашний адрес (улица, номер дома и квартиры, этаж). Нередки случаи, когда при пожаре дети звонят “01”, но не могут сообщить адрес.</w:t>
      </w:r>
    </w:p>
    <w:p w14:paraId="46AA9EBB" w14:textId="77777777" w:rsidR="00F67014" w:rsidRPr="00F67014" w:rsidRDefault="006C6CD7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67014" w:rsidRPr="00F67014">
        <w:rPr>
          <w:color w:val="000000"/>
          <w:sz w:val="28"/>
          <w:szCs w:val="28"/>
        </w:rPr>
        <w:t>ри первых признаках пожара (запах дыма, отблески пламени и др.) — немедленно позвонить «01», «101»  или «112» с мобильного телефона. И сообщить адрес, что горит, фамилию, имя и номер телефона.</w:t>
      </w:r>
    </w:p>
    <w:p w14:paraId="1A984E78" w14:textId="77777777" w:rsidR="00F67014" w:rsidRPr="00F67014" w:rsidRDefault="006C6CD7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</w:t>
      </w:r>
      <w:r w:rsidR="00F67014" w:rsidRPr="00F67014">
        <w:rPr>
          <w:color w:val="000000"/>
          <w:sz w:val="28"/>
          <w:szCs w:val="28"/>
        </w:rPr>
        <w:t>ути эвакуации из дома. По возможности квартиру лучше покидать через входную дверь. (Выйдя, обязательно плотно закрыть ее за собой, чтобы не создавать дополнительного притока воздуха). Если огонь бушует в коридоре -  плотно закрыть дверь, забить все щели мокрыми тряпками, занавесить дверь одеялами или пальто;</w:t>
      </w:r>
    </w:p>
    <w:p w14:paraId="6006FF99" w14:textId="77777777" w:rsidR="00F67014" w:rsidRPr="00F67014" w:rsidRDefault="006C6CD7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67014" w:rsidRPr="00F67014">
        <w:rPr>
          <w:color w:val="000000"/>
          <w:sz w:val="28"/>
          <w:szCs w:val="28"/>
        </w:rPr>
        <w:t>о возможности прикрыть нос и рот смоченной в воде тряпочкой;</w:t>
      </w:r>
    </w:p>
    <w:p w14:paraId="07887EA8" w14:textId="77777777" w:rsidR="00F67014" w:rsidRPr="00F67014" w:rsidRDefault="006C6CD7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</w:t>
      </w:r>
      <w:r w:rsidR="00F67014" w:rsidRPr="00F67014">
        <w:rPr>
          <w:color w:val="000000"/>
          <w:sz w:val="28"/>
          <w:szCs w:val="28"/>
        </w:rPr>
        <w:t>сли же пожар небольшой, то можно попробовать прикрыть пламя сверху чем-нибудь (одеялом, ковриком или пальто) и затем залить водой. Нельзя вытаскивать из огня горящие  предметы, это только способствует распространению пожара. Гасить водой или песком надо начинать от краев, двигаясь к центру. Прежде чем тушить электрические приборы, их надо отключить от сети;</w:t>
      </w:r>
    </w:p>
    <w:p w14:paraId="1A6F9FFE" w14:textId="77777777" w:rsidR="00F67014" w:rsidRPr="00F67014" w:rsidRDefault="00F06667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е</w:t>
      </w:r>
      <w:r w:rsidR="00F67014" w:rsidRPr="00F67014">
        <w:rPr>
          <w:color w:val="000000"/>
          <w:sz w:val="28"/>
          <w:szCs w:val="28"/>
        </w:rPr>
        <w:t>сли помещение задымлено, то двигаться лучше, прижавшись к полу. На расстоянии 20-30 см</w:t>
      </w:r>
      <w:r w:rsidR="00CA251D">
        <w:rPr>
          <w:color w:val="000000"/>
          <w:sz w:val="28"/>
          <w:szCs w:val="28"/>
        </w:rPr>
        <w:t xml:space="preserve"> </w:t>
      </w:r>
      <w:r w:rsidR="00F67014" w:rsidRPr="00F67014">
        <w:rPr>
          <w:color w:val="000000"/>
          <w:sz w:val="28"/>
          <w:szCs w:val="28"/>
        </w:rPr>
        <w:t>от пола воздух какое-то время остается чистым.</w:t>
      </w:r>
    </w:p>
    <w:p w14:paraId="507C4675" w14:textId="655FEA99" w:rsidR="00F67014" w:rsidRDefault="00F67014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67014">
        <w:rPr>
          <w:color w:val="000000"/>
          <w:sz w:val="28"/>
          <w:szCs w:val="28"/>
        </w:rPr>
        <w:t>Берегите себя и своих близких!</w:t>
      </w:r>
    </w:p>
    <w:p w14:paraId="20B1EFD1" w14:textId="2F60399C" w:rsidR="00BE1780" w:rsidRPr="00BE1780" w:rsidRDefault="00BE1780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r w:rsidRPr="00BE1780">
        <w:rPr>
          <w:b/>
          <w:bCs/>
          <w:color w:val="000000"/>
        </w:rPr>
        <w:t>Инструктор противопожарной профилактики</w:t>
      </w:r>
    </w:p>
    <w:p w14:paraId="198EF343" w14:textId="4E94C4C1" w:rsidR="00BE1780" w:rsidRPr="00BE1780" w:rsidRDefault="00BE1780" w:rsidP="00BE178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r w:rsidRPr="00BE1780">
        <w:rPr>
          <w:b/>
          <w:bCs/>
          <w:color w:val="000000"/>
        </w:rPr>
        <w:t>18-го Курумканского отряда ГПС РБ Ж.Х.Эрдыниева</w:t>
      </w:r>
    </w:p>
    <w:p w14:paraId="4AA7CA80" w14:textId="77777777" w:rsidR="00481798" w:rsidRPr="00F67014" w:rsidRDefault="00000000" w:rsidP="00BE1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105BBB" w14:textId="77777777" w:rsidR="00F67014" w:rsidRDefault="00F67014" w:rsidP="00BE1780">
      <w:pPr>
        <w:spacing w:after="0"/>
        <w:jc w:val="both"/>
      </w:pPr>
    </w:p>
    <w:p w14:paraId="689BD67E" w14:textId="77777777" w:rsidR="00F67014" w:rsidRDefault="00F67014" w:rsidP="00BE1780">
      <w:pPr>
        <w:jc w:val="both"/>
      </w:pPr>
    </w:p>
    <w:sectPr w:rsidR="00F67014" w:rsidSect="00BE17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4B3"/>
    <w:rsid w:val="00104A1F"/>
    <w:rsid w:val="001C16BB"/>
    <w:rsid w:val="006C6CD7"/>
    <w:rsid w:val="006E44B3"/>
    <w:rsid w:val="00853701"/>
    <w:rsid w:val="00B36F9A"/>
    <w:rsid w:val="00BE1780"/>
    <w:rsid w:val="00CA251D"/>
    <w:rsid w:val="00F06667"/>
    <w:rsid w:val="00F6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54CB"/>
  <w15:docId w15:val="{10206ECA-A79F-4C54-92FB-7AA4840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4B3"/>
  </w:style>
  <w:style w:type="paragraph" w:styleId="1">
    <w:name w:val="heading 1"/>
    <w:basedOn w:val="a"/>
    <w:link w:val="10"/>
    <w:uiPriority w:val="9"/>
    <w:qFormat/>
    <w:rsid w:val="00853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85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5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3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5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701"/>
  </w:style>
  <w:style w:type="character" w:styleId="a6">
    <w:name w:val="Hyperlink"/>
    <w:basedOn w:val="a0"/>
    <w:uiPriority w:val="99"/>
    <w:semiHidden/>
    <w:unhideWhenUsed/>
    <w:rsid w:val="008537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3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8537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1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69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ОГПС-18</dc:creator>
  <cp:lastModifiedBy>1</cp:lastModifiedBy>
  <cp:revision>3</cp:revision>
  <dcterms:created xsi:type="dcterms:W3CDTF">2018-07-10T07:18:00Z</dcterms:created>
  <dcterms:modified xsi:type="dcterms:W3CDTF">2022-11-18T02:55:00Z</dcterms:modified>
</cp:coreProperties>
</file>